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972"/>
        <w:gridCol w:w="6378"/>
      </w:tblGrid>
      <w:tr w:rsidR="00AF2832" w14:paraId="752368AF" w14:textId="77777777" w:rsidTr="00AF2832">
        <w:tc>
          <w:tcPr>
            <w:tcW w:w="2972" w:type="dxa"/>
          </w:tcPr>
          <w:p w14:paraId="263476C2" w14:textId="49E665A9" w:rsidR="00AF2832" w:rsidRDefault="00AF2832" w:rsidP="00AF2832">
            <w:r>
              <w:t>This workbook belongs to:</w:t>
            </w:r>
          </w:p>
        </w:tc>
        <w:tc>
          <w:tcPr>
            <w:tcW w:w="6378" w:type="dxa"/>
          </w:tcPr>
          <w:p w14:paraId="45BCC020" w14:textId="77777777" w:rsidR="00AF2832" w:rsidRDefault="00AF2832" w:rsidP="00AF2832"/>
        </w:tc>
      </w:tr>
      <w:tr w:rsidR="00AF2832" w14:paraId="0A0C8785" w14:textId="77777777" w:rsidTr="00AF2832">
        <w:tc>
          <w:tcPr>
            <w:tcW w:w="2972" w:type="dxa"/>
          </w:tcPr>
          <w:p w14:paraId="6A73F257" w14:textId="34D56EE3" w:rsidR="00AF2832" w:rsidRDefault="00AF2832" w:rsidP="00AF2832">
            <w:r>
              <w:t>Email address:</w:t>
            </w:r>
          </w:p>
        </w:tc>
        <w:tc>
          <w:tcPr>
            <w:tcW w:w="6378" w:type="dxa"/>
          </w:tcPr>
          <w:p w14:paraId="7D24DBAD" w14:textId="77777777" w:rsidR="00AF2832" w:rsidRDefault="00AF2832" w:rsidP="00AF2832"/>
        </w:tc>
      </w:tr>
    </w:tbl>
    <w:p w14:paraId="48B0C15B" w14:textId="7571BC15" w:rsidR="00AF2832" w:rsidRDefault="00AF2832" w:rsidP="00AF2832"/>
    <w:p w14:paraId="320F5C7E" w14:textId="77777777" w:rsidR="007122A9" w:rsidRPr="007122A9" w:rsidRDefault="007122A9" w:rsidP="007122A9">
      <w:r w:rsidRPr="007122A9">
        <w:t>This workbook is designed to help you understand Shopify’s order management system thoroughly. Answer each question carefully, and refer to the training materials if needed. If anything is unclear, bring it up in the live training session for further discussion.</w:t>
      </w:r>
    </w:p>
    <w:p w14:paraId="244D1F3D" w14:textId="77777777" w:rsidR="00AF2832" w:rsidRPr="007122A9" w:rsidRDefault="00AF2832" w:rsidP="00AF2832"/>
    <w:p w14:paraId="568A3E42" w14:textId="125C1449" w:rsidR="007122A9" w:rsidRPr="007122A9" w:rsidRDefault="007122A9" w:rsidP="007122A9">
      <w:pPr>
        <w:rPr>
          <w:b/>
          <w:bCs/>
        </w:rPr>
      </w:pPr>
      <w:r w:rsidRPr="007122A9">
        <w:rPr>
          <w:b/>
          <w:bCs/>
        </w:rPr>
        <w:t>Shopify Training Workbook</w:t>
      </w:r>
    </w:p>
    <w:p w14:paraId="1083429F" w14:textId="77777777" w:rsidR="007122A9" w:rsidRPr="007122A9" w:rsidRDefault="007122A9" w:rsidP="007122A9"/>
    <w:p w14:paraId="169F7CAB" w14:textId="77777777" w:rsidR="007122A9" w:rsidRPr="007122A9" w:rsidRDefault="007122A9" w:rsidP="007122A9">
      <w:pPr>
        <w:rPr>
          <w:b/>
          <w:bCs/>
        </w:rPr>
      </w:pPr>
      <w:r w:rsidRPr="007122A9">
        <w:rPr>
          <w:b/>
          <w:bCs/>
        </w:rPr>
        <w:t>Understanding Shopify and Order Management</w:t>
      </w:r>
    </w:p>
    <w:p w14:paraId="3236D370" w14:textId="3C59B584" w:rsidR="007122A9" w:rsidRDefault="007122A9" w:rsidP="007122A9">
      <w:r w:rsidRPr="007122A9">
        <w:rPr>
          <w:b/>
          <w:bCs/>
        </w:rPr>
        <w:t>Question 1:</w:t>
      </w:r>
      <w:r>
        <w:rPr>
          <w:b/>
          <w:bCs/>
        </w:rPr>
        <w:br/>
      </w:r>
      <w:r w:rsidRPr="007122A9">
        <w:t>Why is it crucial to always ensure you are working in the correct project/shop in Shopify?</w:t>
      </w:r>
    </w:p>
    <w:p w14:paraId="6E55CEA4" w14:textId="22E417B2" w:rsidR="007122A9" w:rsidRPr="007122A9" w:rsidRDefault="007122A9" w:rsidP="007122A9">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7122A9" w14:paraId="2030EF42" w14:textId="77777777" w:rsidTr="007122A9">
        <w:tc>
          <w:tcPr>
            <w:tcW w:w="9350" w:type="dxa"/>
          </w:tcPr>
          <w:p w14:paraId="675ED824" w14:textId="77777777" w:rsidR="007122A9" w:rsidRDefault="007122A9" w:rsidP="007122A9"/>
          <w:p w14:paraId="7F97A8A6" w14:textId="77777777" w:rsidR="007122A9" w:rsidRDefault="007122A9" w:rsidP="007122A9"/>
          <w:p w14:paraId="6923DF0D" w14:textId="77777777" w:rsidR="007122A9" w:rsidRDefault="007122A9" w:rsidP="007122A9"/>
        </w:tc>
      </w:tr>
    </w:tbl>
    <w:p w14:paraId="7C5A4D6B" w14:textId="77777777" w:rsidR="007122A9" w:rsidRPr="007122A9" w:rsidRDefault="007122A9" w:rsidP="007122A9"/>
    <w:p w14:paraId="2F590AFE" w14:textId="3025773B" w:rsidR="007122A9" w:rsidRPr="007122A9" w:rsidRDefault="007122A9" w:rsidP="007122A9">
      <w:r w:rsidRPr="007122A9">
        <w:rPr>
          <w:b/>
          <w:bCs/>
        </w:rPr>
        <w:t>Question</w:t>
      </w:r>
      <w:r>
        <w:rPr>
          <w:b/>
          <w:bCs/>
        </w:rPr>
        <w:t xml:space="preserve"> 2</w:t>
      </w:r>
      <w:r w:rsidRPr="007122A9">
        <w:rPr>
          <w:b/>
          <w:bCs/>
        </w:rPr>
        <w:t>:</w:t>
      </w:r>
      <w:r>
        <w:rPr>
          <w:b/>
          <w:bCs/>
        </w:rPr>
        <w:br/>
      </w:r>
      <w:r w:rsidRPr="007122A9">
        <w:t>What are the potential consequences of working in the wrong shop when handling orders or refunds?</w:t>
      </w:r>
    </w:p>
    <w:p w14:paraId="23C4E014" w14:textId="77777777" w:rsidR="007122A9" w:rsidRPr="007122A9" w:rsidRDefault="007122A9" w:rsidP="007122A9">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7122A9" w14:paraId="3F716827" w14:textId="77777777" w:rsidTr="00387AE7">
        <w:tc>
          <w:tcPr>
            <w:tcW w:w="9350" w:type="dxa"/>
          </w:tcPr>
          <w:p w14:paraId="52D5240D" w14:textId="77777777" w:rsidR="007122A9" w:rsidRDefault="007122A9" w:rsidP="00387AE7"/>
          <w:p w14:paraId="55D4D6D2" w14:textId="77777777" w:rsidR="007122A9" w:rsidRDefault="007122A9" w:rsidP="00387AE7"/>
          <w:p w14:paraId="614216CC" w14:textId="77777777" w:rsidR="007122A9" w:rsidRDefault="007122A9" w:rsidP="00387AE7"/>
        </w:tc>
      </w:tr>
    </w:tbl>
    <w:p w14:paraId="06077530" w14:textId="77777777" w:rsidR="007122A9" w:rsidRPr="007122A9" w:rsidRDefault="007122A9" w:rsidP="007122A9"/>
    <w:p w14:paraId="67276DC7" w14:textId="70E95860" w:rsidR="007122A9" w:rsidRPr="007122A9" w:rsidRDefault="007122A9" w:rsidP="007122A9">
      <w:r w:rsidRPr="007122A9">
        <w:rPr>
          <w:b/>
          <w:bCs/>
        </w:rPr>
        <w:t xml:space="preserve">Question </w:t>
      </w:r>
      <w:r>
        <w:rPr>
          <w:b/>
          <w:bCs/>
        </w:rPr>
        <w:t>3</w:t>
      </w:r>
      <w:r w:rsidRPr="007122A9">
        <w:rPr>
          <w:b/>
          <w:bCs/>
        </w:rPr>
        <w:t>:</w:t>
      </w:r>
      <w:r>
        <w:rPr>
          <w:b/>
          <w:bCs/>
        </w:rPr>
        <w:br/>
      </w:r>
      <w:r w:rsidRPr="007122A9">
        <w:t>How do you navigate to a specific store within Shopify, and what steps should you take before processing an order?</w:t>
      </w:r>
    </w:p>
    <w:p w14:paraId="7CB5640D" w14:textId="77777777" w:rsidR="007122A9" w:rsidRPr="007122A9" w:rsidRDefault="007122A9" w:rsidP="007122A9">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7122A9" w14:paraId="3E03A31B" w14:textId="77777777" w:rsidTr="00387AE7">
        <w:tc>
          <w:tcPr>
            <w:tcW w:w="9350" w:type="dxa"/>
          </w:tcPr>
          <w:p w14:paraId="55CC364A" w14:textId="77777777" w:rsidR="007122A9" w:rsidRDefault="007122A9" w:rsidP="00387AE7"/>
          <w:p w14:paraId="164BA08F" w14:textId="77777777" w:rsidR="007122A9" w:rsidRDefault="007122A9" w:rsidP="00387AE7"/>
          <w:p w14:paraId="6E5B4219" w14:textId="77777777" w:rsidR="007122A9" w:rsidRDefault="007122A9" w:rsidP="00387AE7"/>
        </w:tc>
      </w:tr>
    </w:tbl>
    <w:p w14:paraId="6EAB6619" w14:textId="77777777" w:rsidR="007122A9" w:rsidRPr="007122A9" w:rsidRDefault="007122A9" w:rsidP="007122A9"/>
    <w:p w14:paraId="4078C21F" w14:textId="1751E933" w:rsidR="007122A9" w:rsidRPr="007122A9" w:rsidRDefault="007122A9" w:rsidP="007122A9">
      <w:r w:rsidRPr="007122A9">
        <w:rPr>
          <w:b/>
          <w:bCs/>
        </w:rPr>
        <w:t xml:space="preserve">Question </w:t>
      </w:r>
      <w:r>
        <w:rPr>
          <w:b/>
          <w:bCs/>
        </w:rPr>
        <w:t>4</w:t>
      </w:r>
      <w:r w:rsidRPr="007122A9">
        <w:rPr>
          <w:b/>
          <w:bCs/>
        </w:rPr>
        <w:t>:</w:t>
      </w:r>
      <w:r>
        <w:rPr>
          <w:b/>
          <w:bCs/>
        </w:rPr>
        <w:br/>
      </w:r>
      <w:r w:rsidRPr="007122A9">
        <w:t>What do "fulfilled" and "unfulfilled" orders mean, and how should you handle each type?</w:t>
      </w:r>
    </w:p>
    <w:p w14:paraId="2C951D8C" w14:textId="77777777" w:rsidR="007122A9" w:rsidRPr="007122A9" w:rsidRDefault="007122A9" w:rsidP="007122A9">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7122A9" w14:paraId="4BE47485" w14:textId="77777777" w:rsidTr="00387AE7">
        <w:tc>
          <w:tcPr>
            <w:tcW w:w="9350" w:type="dxa"/>
          </w:tcPr>
          <w:p w14:paraId="6F9B5C6C" w14:textId="77777777" w:rsidR="007122A9" w:rsidRDefault="007122A9" w:rsidP="00387AE7"/>
          <w:p w14:paraId="36358FE6" w14:textId="77777777" w:rsidR="007122A9" w:rsidRDefault="007122A9" w:rsidP="00387AE7"/>
          <w:p w14:paraId="3FDE3D5A" w14:textId="77777777" w:rsidR="007122A9" w:rsidRDefault="007122A9" w:rsidP="00387AE7"/>
        </w:tc>
      </w:tr>
    </w:tbl>
    <w:p w14:paraId="73BBEE75" w14:textId="77777777" w:rsidR="007122A9" w:rsidRPr="007122A9" w:rsidRDefault="007122A9" w:rsidP="007122A9"/>
    <w:p w14:paraId="0BB7FE7C" w14:textId="31ADDF70" w:rsidR="007122A9" w:rsidRPr="007122A9" w:rsidRDefault="007122A9" w:rsidP="007122A9">
      <w:r w:rsidRPr="007122A9">
        <w:rPr>
          <w:b/>
          <w:bCs/>
        </w:rPr>
        <w:t xml:space="preserve">Question </w:t>
      </w:r>
      <w:r>
        <w:rPr>
          <w:b/>
          <w:bCs/>
        </w:rPr>
        <w:t>5</w:t>
      </w:r>
      <w:r w:rsidRPr="007122A9">
        <w:rPr>
          <w:b/>
          <w:bCs/>
        </w:rPr>
        <w:t>:</w:t>
      </w:r>
      <w:r>
        <w:rPr>
          <w:b/>
          <w:bCs/>
        </w:rPr>
        <w:br/>
      </w:r>
      <w:r w:rsidRPr="007122A9">
        <w:t>Why is it important that customer service agents do not fulfill orders? What could go wrong if an agent does this?</w:t>
      </w:r>
    </w:p>
    <w:p w14:paraId="1656EF75" w14:textId="77777777" w:rsidR="007122A9" w:rsidRPr="007122A9" w:rsidRDefault="007122A9" w:rsidP="007122A9">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7122A9" w14:paraId="52F43797" w14:textId="77777777" w:rsidTr="00387AE7">
        <w:tc>
          <w:tcPr>
            <w:tcW w:w="9350" w:type="dxa"/>
          </w:tcPr>
          <w:p w14:paraId="202D0684" w14:textId="77777777" w:rsidR="007122A9" w:rsidRDefault="007122A9" w:rsidP="00387AE7"/>
          <w:p w14:paraId="7A5FB377" w14:textId="77777777" w:rsidR="007122A9" w:rsidRDefault="007122A9" w:rsidP="00387AE7"/>
          <w:p w14:paraId="4474E14E" w14:textId="77777777" w:rsidR="007122A9" w:rsidRDefault="007122A9" w:rsidP="00387AE7"/>
        </w:tc>
      </w:tr>
    </w:tbl>
    <w:p w14:paraId="2CAA97D1" w14:textId="77777777" w:rsidR="007122A9" w:rsidRPr="007122A9" w:rsidRDefault="007122A9" w:rsidP="007122A9"/>
    <w:p w14:paraId="278EEC51" w14:textId="77777777" w:rsidR="007122A9" w:rsidRPr="007122A9" w:rsidRDefault="007122A9" w:rsidP="007122A9">
      <w:pPr>
        <w:rPr>
          <w:b/>
          <w:bCs/>
        </w:rPr>
      </w:pPr>
      <w:r w:rsidRPr="007122A9">
        <w:rPr>
          <w:b/>
          <w:bCs/>
        </w:rPr>
        <w:t>Searching and Managing Orders</w:t>
      </w:r>
    </w:p>
    <w:p w14:paraId="4E438D5C" w14:textId="00D3741C" w:rsidR="007122A9" w:rsidRPr="007122A9" w:rsidRDefault="007122A9" w:rsidP="007122A9">
      <w:r w:rsidRPr="007122A9">
        <w:rPr>
          <w:b/>
          <w:bCs/>
        </w:rPr>
        <w:t xml:space="preserve">Question </w:t>
      </w:r>
      <w:r>
        <w:rPr>
          <w:b/>
          <w:bCs/>
        </w:rPr>
        <w:t>6</w:t>
      </w:r>
      <w:r w:rsidRPr="007122A9">
        <w:rPr>
          <w:b/>
          <w:bCs/>
        </w:rPr>
        <w:t>:</w:t>
      </w:r>
      <w:r>
        <w:rPr>
          <w:b/>
          <w:bCs/>
        </w:rPr>
        <w:br/>
      </w:r>
      <w:r w:rsidRPr="007122A9">
        <w:t>How can you efficiently search for a customer’s order in Shopify using the email from the Mail Service Desk (MSD)?</w:t>
      </w:r>
    </w:p>
    <w:p w14:paraId="7E0575EA" w14:textId="77777777" w:rsidR="007122A9" w:rsidRPr="007122A9" w:rsidRDefault="007122A9" w:rsidP="007122A9">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7122A9" w14:paraId="768CF303" w14:textId="77777777" w:rsidTr="00387AE7">
        <w:tc>
          <w:tcPr>
            <w:tcW w:w="9350" w:type="dxa"/>
          </w:tcPr>
          <w:p w14:paraId="32899EF3" w14:textId="77777777" w:rsidR="007122A9" w:rsidRDefault="007122A9" w:rsidP="00387AE7"/>
          <w:p w14:paraId="64A39D60" w14:textId="77777777" w:rsidR="007122A9" w:rsidRDefault="007122A9" w:rsidP="00387AE7"/>
          <w:p w14:paraId="73D9688E" w14:textId="77777777" w:rsidR="007122A9" w:rsidRDefault="007122A9" w:rsidP="00387AE7"/>
        </w:tc>
      </w:tr>
    </w:tbl>
    <w:p w14:paraId="1092E5DB" w14:textId="77777777" w:rsidR="007122A9" w:rsidRPr="007122A9" w:rsidRDefault="007122A9" w:rsidP="007122A9"/>
    <w:p w14:paraId="6E88B775" w14:textId="1FB76CDA" w:rsidR="007122A9" w:rsidRPr="007122A9" w:rsidRDefault="007122A9" w:rsidP="007122A9">
      <w:r w:rsidRPr="007122A9">
        <w:rPr>
          <w:b/>
          <w:bCs/>
        </w:rPr>
        <w:t xml:space="preserve">Question </w:t>
      </w:r>
      <w:r>
        <w:rPr>
          <w:b/>
          <w:bCs/>
        </w:rPr>
        <w:t>7</w:t>
      </w:r>
      <w:r w:rsidRPr="007122A9">
        <w:rPr>
          <w:b/>
          <w:bCs/>
        </w:rPr>
        <w:t>:</w:t>
      </w:r>
      <w:r>
        <w:rPr>
          <w:b/>
          <w:bCs/>
        </w:rPr>
        <w:br/>
      </w:r>
      <w:r w:rsidRPr="007122A9">
        <w:t xml:space="preserve">When copying an order number from Shopify to </w:t>
      </w:r>
      <w:proofErr w:type="spellStart"/>
      <w:r w:rsidRPr="007122A9">
        <w:t>ClickUp</w:t>
      </w:r>
      <w:proofErr w:type="spellEnd"/>
      <w:r w:rsidRPr="007122A9">
        <w:t>, why should you exclude the hashtag?</w:t>
      </w:r>
    </w:p>
    <w:p w14:paraId="1853BBCB" w14:textId="77777777" w:rsidR="007122A9" w:rsidRPr="007122A9" w:rsidRDefault="007122A9" w:rsidP="007122A9">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7122A9" w14:paraId="2B60B683" w14:textId="77777777" w:rsidTr="00387AE7">
        <w:tc>
          <w:tcPr>
            <w:tcW w:w="9350" w:type="dxa"/>
          </w:tcPr>
          <w:p w14:paraId="5F581E68" w14:textId="77777777" w:rsidR="007122A9" w:rsidRDefault="007122A9" w:rsidP="00387AE7"/>
          <w:p w14:paraId="52935672" w14:textId="77777777" w:rsidR="007122A9" w:rsidRDefault="007122A9" w:rsidP="00387AE7"/>
          <w:p w14:paraId="79682502" w14:textId="77777777" w:rsidR="007122A9" w:rsidRDefault="007122A9" w:rsidP="00387AE7"/>
        </w:tc>
      </w:tr>
    </w:tbl>
    <w:p w14:paraId="0DF2E67D" w14:textId="77777777" w:rsidR="007122A9" w:rsidRPr="007122A9" w:rsidRDefault="007122A9" w:rsidP="007122A9"/>
    <w:p w14:paraId="3A80FAF0" w14:textId="1C49F12A" w:rsidR="007122A9" w:rsidRPr="007122A9" w:rsidRDefault="007122A9" w:rsidP="007122A9">
      <w:r w:rsidRPr="007122A9">
        <w:rPr>
          <w:b/>
          <w:bCs/>
        </w:rPr>
        <w:lastRenderedPageBreak/>
        <w:t xml:space="preserve">Question </w:t>
      </w:r>
      <w:r>
        <w:rPr>
          <w:b/>
          <w:bCs/>
        </w:rPr>
        <w:t>7</w:t>
      </w:r>
      <w:r w:rsidRPr="007122A9">
        <w:rPr>
          <w:b/>
          <w:bCs/>
        </w:rPr>
        <w:t>:</w:t>
      </w:r>
      <w:r>
        <w:rPr>
          <w:b/>
          <w:bCs/>
        </w:rPr>
        <w:br/>
      </w:r>
      <w:r w:rsidRPr="007122A9">
        <w:t>What details are available within an order page in Shopify that help customer service agents assist customers effectively?</w:t>
      </w:r>
    </w:p>
    <w:p w14:paraId="384691F0" w14:textId="77777777" w:rsidR="007122A9" w:rsidRPr="007122A9" w:rsidRDefault="007122A9" w:rsidP="007122A9">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7122A9" w14:paraId="179EB29B" w14:textId="77777777" w:rsidTr="00387AE7">
        <w:tc>
          <w:tcPr>
            <w:tcW w:w="9350" w:type="dxa"/>
          </w:tcPr>
          <w:p w14:paraId="06596F92" w14:textId="77777777" w:rsidR="007122A9" w:rsidRDefault="007122A9" w:rsidP="00387AE7"/>
          <w:p w14:paraId="3019DD2D" w14:textId="77777777" w:rsidR="007122A9" w:rsidRDefault="007122A9" w:rsidP="00387AE7"/>
          <w:p w14:paraId="6B46D678" w14:textId="77777777" w:rsidR="007122A9" w:rsidRDefault="007122A9" w:rsidP="00387AE7"/>
        </w:tc>
      </w:tr>
    </w:tbl>
    <w:p w14:paraId="0127A581" w14:textId="77777777" w:rsidR="007122A9" w:rsidRPr="007122A9" w:rsidRDefault="007122A9" w:rsidP="007122A9"/>
    <w:p w14:paraId="6904F0F2" w14:textId="036A9E71" w:rsidR="007122A9" w:rsidRPr="007122A9" w:rsidRDefault="007122A9" w:rsidP="007122A9">
      <w:r w:rsidRPr="007122A9">
        <w:rPr>
          <w:b/>
          <w:bCs/>
        </w:rPr>
        <w:t xml:space="preserve">Question </w:t>
      </w:r>
      <w:r>
        <w:rPr>
          <w:b/>
          <w:bCs/>
        </w:rPr>
        <w:t>8</w:t>
      </w:r>
      <w:r w:rsidRPr="007122A9">
        <w:rPr>
          <w:b/>
          <w:bCs/>
        </w:rPr>
        <w:t>:</w:t>
      </w:r>
      <w:r>
        <w:rPr>
          <w:b/>
          <w:bCs/>
        </w:rPr>
        <w:br/>
      </w:r>
      <w:r w:rsidRPr="007122A9">
        <w:t>How can you determine whether a customer’s order was partially fulfilled (F1, F2 notation), and what does this indicate about the shipment?</w:t>
      </w:r>
    </w:p>
    <w:p w14:paraId="3E36A546" w14:textId="77777777" w:rsidR="007122A9" w:rsidRPr="007122A9" w:rsidRDefault="007122A9" w:rsidP="007122A9">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7122A9" w14:paraId="40AF8737" w14:textId="77777777" w:rsidTr="00387AE7">
        <w:tc>
          <w:tcPr>
            <w:tcW w:w="9350" w:type="dxa"/>
          </w:tcPr>
          <w:p w14:paraId="516F3469" w14:textId="77777777" w:rsidR="007122A9" w:rsidRDefault="007122A9" w:rsidP="00387AE7"/>
          <w:p w14:paraId="323A9303" w14:textId="77777777" w:rsidR="007122A9" w:rsidRDefault="007122A9" w:rsidP="00387AE7"/>
          <w:p w14:paraId="0C269F07" w14:textId="77777777" w:rsidR="007122A9" w:rsidRDefault="007122A9" w:rsidP="00387AE7"/>
        </w:tc>
      </w:tr>
    </w:tbl>
    <w:p w14:paraId="7D9C5EC2" w14:textId="77777777" w:rsidR="007122A9" w:rsidRPr="007122A9" w:rsidRDefault="007122A9" w:rsidP="007122A9"/>
    <w:p w14:paraId="72EC44E4" w14:textId="17E9C388" w:rsidR="007122A9" w:rsidRPr="007122A9" w:rsidRDefault="007122A9" w:rsidP="007122A9">
      <w:r w:rsidRPr="007122A9">
        <w:rPr>
          <w:b/>
          <w:bCs/>
        </w:rPr>
        <w:t xml:space="preserve">Question </w:t>
      </w:r>
      <w:r>
        <w:rPr>
          <w:b/>
          <w:bCs/>
        </w:rPr>
        <w:t>9</w:t>
      </w:r>
      <w:r w:rsidRPr="007122A9">
        <w:rPr>
          <w:b/>
          <w:bCs/>
        </w:rPr>
        <w:t>:</w:t>
      </w:r>
      <w:r>
        <w:rPr>
          <w:b/>
          <w:bCs/>
        </w:rPr>
        <w:br/>
      </w:r>
      <w:r w:rsidRPr="007122A9">
        <w:t>Why is it important to check the order fulfillment timeline before responding to a customer inquiry?</w:t>
      </w:r>
    </w:p>
    <w:p w14:paraId="28E3213F" w14:textId="77777777" w:rsidR="007122A9" w:rsidRPr="007122A9" w:rsidRDefault="007122A9" w:rsidP="007122A9">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7122A9" w14:paraId="4CD48F65" w14:textId="77777777" w:rsidTr="00387AE7">
        <w:tc>
          <w:tcPr>
            <w:tcW w:w="9350" w:type="dxa"/>
          </w:tcPr>
          <w:p w14:paraId="2C7F46AE" w14:textId="77777777" w:rsidR="007122A9" w:rsidRDefault="007122A9" w:rsidP="00387AE7"/>
          <w:p w14:paraId="29C73E0E" w14:textId="77777777" w:rsidR="007122A9" w:rsidRDefault="007122A9" w:rsidP="00387AE7"/>
          <w:p w14:paraId="5BA46571" w14:textId="77777777" w:rsidR="007122A9" w:rsidRDefault="007122A9" w:rsidP="00387AE7"/>
        </w:tc>
      </w:tr>
    </w:tbl>
    <w:p w14:paraId="6D1BC7CD" w14:textId="77777777" w:rsidR="007122A9" w:rsidRPr="007122A9" w:rsidRDefault="007122A9" w:rsidP="007122A9"/>
    <w:p w14:paraId="1A1637FF" w14:textId="118DEC63" w:rsidR="007122A9" w:rsidRPr="007122A9" w:rsidRDefault="007122A9" w:rsidP="007122A9">
      <w:pPr>
        <w:rPr>
          <w:b/>
          <w:bCs/>
        </w:rPr>
      </w:pPr>
      <w:r w:rsidRPr="007122A9">
        <w:rPr>
          <w:b/>
          <w:bCs/>
        </w:rPr>
        <w:t>Handling Tracking Numbers and Customer Inquiries</w:t>
      </w:r>
    </w:p>
    <w:p w14:paraId="616F01A9" w14:textId="174BD4CB" w:rsidR="007122A9" w:rsidRPr="007122A9" w:rsidRDefault="007122A9" w:rsidP="007122A9">
      <w:r w:rsidRPr="007122A9">
        <w:rPr>
          <w:b/>
          <w:bCs/>
        </w:rPr>
        <w:t>Question 1</w:t>
      </w:r>
      <w:r>
        <w:rPr>
          <w:b/>
          <w:bCs/>
        </w:rPr>
        <w:t>0</w:t>
      </w:r>
      <w:r w:rsidRPr="007122A9">
        <w:rPr>
          <w:b/>
          <w:bCs/>
        </w:rPr>
        <w:t>:</w:t>
      </w:r>
      <w:r>
        <w:rPr>
          <w:b/>
          <w:bCs/>
        </w:rPr>
        <w:br/>
      </w:r>
      <w:r w:rsidRPr="007122A9">
        <w:t xml:space="preserve">What is the correct way to send a tracking number to a customer, and why should you avoid sharing </w:t>
      </w:r>
      <w:proofErr w:type="spellStart"/>
      <w:r>
        <w:t>Yu</w:t>
      </w:r>
      <w:r w:rsidRPr="007122A9">
        <w:t>nexpress</w:t>
      </w:r>
      <w:proofErr w:type="spellEnd"/>
      <w:r w:rsidRPr="007122A9">
        <w:t xml:space="preserve"> (Chinese tracking links)?</w:t>
      </w:r>
    </w:p>
    <w:p w14:paraId="0CB24B83" w14:textId="77777777" w:rsidR="007122A9" w:rsidRPr="007122A9" w:rsidRDefault="007122A9" w:rsidP="007122A9">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7122A9" w14:paraId="4F539BD7" w14:textId="77777777" w:rsidTr="00387AE7">
        <w:tc>
          <w:tcPr>
            <w:tcW w:w="9350" w:type="dxa"/>
          </w:tcPr>
          <w:p w14:paraId="2F07A740" w14:textId="77777777" w:rsidR="007122A9" w:rsidRDefault="007122A9" w:rsidP="00387AE7"/>
          <w:p w14:paraId="53A800BD" w14:textId="77777777" w:rsidR="007122A9" w:rsidRDefault="007122A9" w:rsidP="00387AE7"/>
          <w:p w14:paraId="6F313F3B" w14:textId="77777777" w:rsidR="007122A9" w:rsidRDefault="007122A9" w:rsidP="00387AE7"/>
        </w:tc>
      </w:tr>
    </w:tbl>
    <w:p w14:paraId="7A9F89EE" w14:textId="77777777" w:rsidR="007122A9" w:rsidRPr="007122A9" w:rsidRDefault="007122A9" w:rsidP="007122A9"/>
    <w:p w14:paraId="557B71FC" w14:textId="0B72AE39" w:rsidR="007122A9" w:rsidRPr="007122A9" w:rsidRDefault="007122A9" w:rsidP="007122A9">
      <w:r w:rsidRPr="007122A9">
        <w:rPr>
          <w:b/>
          <w:bCs/>
        </w:rPr>
        <w:lastRenderedPageBreak/>
        <w:t>Question 1</w:t>
      </w:r>
      <w:r>
        <w:rPr>
          <w:b/>
          <w:bCs/>
        </w:rPr>
        <w:t>1</w:t>
      </w:r>
      <w:r w:rsidRPr="007122A9">
        <w:rPr>
          <w:b/>
          <w:bCs/>
        </w:rPr>
        <w:t>:</w:t>
      </w:r>
      <w:r>
        <w:rPr>
          <w:b/>
          <w:bCs/>
        </w:rPr>
        <w:br/>
      </w:r>
      <w:r w:rsidRPr="007122A9">
        <w:t>If a customer claims they did not receive their order but the tracking shows it was delivered, what steps should you take to assist them?</w:t>
      </w:r>
    </w:p>
    <w:p w14:paraId="558E660A" w14:textId="77777777" w:rsidR="007122A9" w:rsidRPr="007122A9" w:rsidRDefault="007122A9" w:rsidP="007122A9">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7122A9" w14:paraId="4C8C075C" w14:textId="77777777" w:rsidTr="00387AE7">
        <w:tc>
          <w:tcPr>
            <w:tcW w:w="9350" w:type="dxa"/>
          </w:tcPr>
          <w:p w14:paraId="52ED6CCA" w14:textId="77777777" w:rsidR="007122A9" w:rsidRDefault="007122A9" w:rsidP="00387AE7"/>
          <w:p w14:paraId="79737572" w14:textId="77777777" w:rsidR="007122A9" w:rsidRDefault="007122A9" w:rsidP="00387AE7"/>
          <w:p w14:paraId="5D6D7E1D" w14:textId="77777777" w:rsidR="007122A9" w:rsidRDefault="007122A9" w:rsidP="00387AE7"/>
        </w:tc>
      </w:tr>
    </w:tbl>
    <w:p w14:paraId="7BD0BA6B" w14:textId="77777777" w:rsidR="007122A9" w:rsidRPr="007122A9" w:rsidRDefault="007122A9" w:rsidP="007122A9"/>
    <w:p w14:paraId="118C8DF7" w14:textId="05279016" w:rsidR="007122A9" w:rsidRPr="007122A9" w:rsidRDefault="007122A9" w:rsidP="007122A9">
      <w:r w:rsidRPr="007122A9">
        <w:rPr>
          <w:b/>
          <w:bCs/>
        </w:rPr>
        <w:t>Question 1</w:t>
      </w:r>
      <w:r>
        <w:rPr>
          <w:b/>
          <w:bCs/>
        </w:rPr>
        <w:t>2</w:t>
      </w:r>
      <w:r w:rsidRPr="007122A9">
        <w:rPr>
          <w:b/>
          <w:bCs/>
        </w:rPr>
        <w:t>:</w:t>
      </w:r>
      <w:r>
        <w:rPr>
          <w:b/>
          <w:bCs/>
        </w:rPr>
        <w:br/>
      </w:r>
      <w:r w:rsidRPr="007122A9">
        <w:t>How can agents re-send a shipping confirmation to a customer if they did not receive it initially?</w:t>
      </w:r>
    </w:p>
    <w:p w14:paraId="330332AF" w14:textId="77777777" w:rsidR="007122A9" w:rsidRPr="007122A9" w:rsidRDefault="007122A9" w:rsidP="007122A9">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7122A9" w14:paraId="467BAB3E" w14:textId="77777777" w:rsidTr="00387AE7">
        <w:tc>
          <w:tcPr>
            <w:tcW w:w="9350" w:type="dxa"/>
          </w:tcPr>
          <w:p w14:paraId="1CBC2A62" w14:textId="77777777" w:rsidR="007122A9" w:rsidRDefault="007122A9" w:rsidP="00387AE7"/>
          <w:p w14:paraId="79B2BE06" w14:textId="77777777" w:rsidR="007122A9" w:rsidRDefault="007122A9" w:rsidP="00387AE7"/>
          <w:p w14:paraId="5930F6DF" w14:textId="77777777" w:rsidR="007122A9" w:rsidRDefault="007122A9" w:rsidP="00387AE7"/>
        </w:tc>
      </w:tr>
    </w:tbl>
    <w:p w14:paraId="582EF034" w14:textId="77777777" w:rsidR="007122A9" w:rsidRPr="007122A9" w:rsidRDefault="007122A9" w:rsidP="007122A9"/>
    <w:p w14:paraId="1BC1F2EE" w14:textId="5A987B36" w:rsidR="007122A9" w:rsidRPr="007122A9" w:rsidRDefault="007122A9" w:rsidP="007122A9">
      <w:r w:rsidRPr="007122A9">
        <w:rPr>
          <w:b/>
          <w:bCs/>
        </w:rPr>
        <w:t>Question 1</w:t>
      </w:r>
      <w:r>
        <w:rPr>
          <w:b/>
          <w:bCs/>
        </w:rPr>
        <w:t>3</w:t>
      </w:r>
      <w:r w:rsidRPr="007122A9">
        <w:rPr>
          <w:b/>
          <w:bCs/>
        </w:rPr>
        <w:t>:</w:t>
      </w:r>
      <w:r>
        <w:rPr>
          <w:b/>
          <w:bCs/>
        </w:rPr>
        <w:br/>
      </w:r>
      <w:r w:rsidRPr="007122A9">
        <w:t>What are the key details to check when a customer inquir</w:t>
      </w:r>
      <w:r>
        <w:t>i</w:t>
      </w:r>
      <w:r w:rsidRPr="007122A9">
        <w:t>es about a delayed or missing package?</w:t>
      </w:r>
    </w:p>
    <w:p w14:paraId="11654863" w14:textId="77777777" w:rsidR="007122A9" w:rsidRPr="007122A9" w:rsidRDefault="007122A9" w:rsidP="007122A9">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7122A9" w14:paraId="20531659" w14:textId="77777777" w:rsidTr="00387AE7">
        <w:tc>
          <w:tcPr>
            <w:tcW w:w="9350" w:type="dxa"/>
          </w:tcPr>
          <w:p w14:paraId="7596AFCA" w14:textId="77777777" w:rsidR="007122A9" w:rsidRDefault="007122A9" w:rsidP="00387AE7"/>
          <w:p w14:paraId="30E2D092" w14:textId="77777777" w:rsidR="007122A9" w:rsidRDefault="007122A9" w:rsidP="00387AE7"/>
          <w:p w14:paraId="08683201" w14:textId="77777777" w:rsidR="007122A9" w:rsidRDefault="007122A9" w:rsidP="00387AE7"/>
        </w:tc>
      </w:tr>
    </w:tbl>
    <w:p w14:paraId="7A91477C" w14:textId="77777777" w:rsidR="007122A9" w:rsidRPr="007122A9" w:rsidRDefault="007122A9" w:rsidP="007122A9"/>
    <w:p w14:paraId="327054A3" w14:textId="4A1F2180" w:rsidR="007122A9" w:rsidRPr="007122A9" w:rsidRDefault="007122A9" w:rsidP="007122A9">
      <w:r w:rsidRPr="007122A9">
        <w:rPr>
          <w:b/>
          <w:bCs/>
        </w:rPr>
        <w:t>Question 1</w:t>
      </w:r>
      <w:r>
        <w:rPr>
          <w:b/>
          <w:bCs/>
        </w:rPr>
        <w:t>4</w:t>
      </w:r>
      <w:r w:rsidRPr="007122A9">
        <w:rPr>
          <w:b/>
          <w:bCs/>
        </w:rPr>
        <w:t>:</w:t>
      </w:r>
      <w:r>
        <w:rPr>
          <w:b/>
          <w:bCs/>
        </w:rPr>
        <w:br/>
      </w:r>
      <w:r w:rsidRPr="007122A9">
        <w:t>Why is it important to verify all customer details in Shopify before providing information about their order?</w:t>
      </w:r>
    </w:p>
    <w:p w14:paraId="2E8D20D6" w14:textId="77777777" w:rsidR="007122A9" w:rsidRPr="007122A9" w:rsidRDefault="007122A9" w:rsidP="007122A9">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7122A9" w14:paraId="4ED7D4CF" w14:textId="77777777" w:rsidTr="00387AE7">
        <w:tc>
          <w:tcPr>
            <w:tcW w:w="9350" w:type="dxa"/>
          </w:tcPr>
          <w:p w14:paraId="773176AC" w14:textId="77777777" w:rsidR="007122A9" w:rsidRDefault="007122A9" w:rsidP="00387AE7"/>
          <w:p w14:paraId="3FA2A8E2" w14:textId="77777777" w:rsidR="007122A9" w:rsidRDefault="007122A9" w:rsidP="00387AE7"/>
          <w:p w14:paraId="5E35BE71" w14:textId="77777777" w:rsidR="007122A9" w:rsidRDefault="007122A9" w:rsidP="00387AE7"/>
        </w:tc>
      </w:tr>
    </w:tbl>
    <w:p w14:paraId="1A6BBCF8" w14:textId="77777777" w:rsidR="007122A9" w:rsidRDefault="007122A9" w:rsidP="007122A9"/>
    <w:p w14:paraId="1C5C8B47" w14:textId="77777777" w:rsidR="007122A9" w:rsidRPr="007122A9" w:rsidRDefault="007122A9" w:rsidP="007122A9"/>
    <w:p w14:paraId="731C8D6B" w14:textId="490BE848" w:rsidR="007122A9" w:rsidRPr="007122A9" w:rsidRDefault="007122A9" w:rsidP="007122A9">
      <w:pPr>
        <w:rPr>
          <w:b/>
          <w:bCs/>
        </w:rPr>
      </w:pPr>
      <w:r w:rsidRPr="007122A9">
        <w:rPr>
          <w:b/>
          <w:bCs/>
        </w:rPr>
        <w:lastRenderedPageBreak/>
        <w:t>Refunds, Cancellations, and Address Changes</w:t>
      </w:r>
    </w:p>
    <w:p w14:paraId="296A3CC1" w14:textId="79554803" w:rsidR="007122A9" w:rsidRPr="007122A9" w:rsidRDefault="007122A9" w:rsidP="007122A9">
      <w:r w:rsidRPr="007122A9">
        <w:rPr>
          <w:b/>
          <w:bCs/>
        </w:rPr>
        <w:t>Question 1</w:t>
      </w:r>
      <w:r>
        <w:rPr>
          <w:b/>
          <w:bCs/>
        </w:rPr>
        <w:t>5</w:t>
      </w:r>
      <w:r w:rsidRPr="007122A9">
        <w:rPr>
          <w:b/>
          <w:bCs/>
        </w:rPr>
        <w:t>:</w:t>
      </w:r>
      <w:r>
        <w:rPr>
          <w:b/>
          <w:bCs/>
        </w:rPr>
        <w:br/>
      </w:r>
      <w:r w:rsidRPr="007122A9">
        <w:t>Under what circumstances are agents allowed to process refunds, and why must a supervisor approve the first few refund requests?</w:t>
      </w:r>
    </w:p>
    <w:p w14:paraId="68DAFF40" w14:textId="77777777" w:rsidR="007122A9" w:rsidRPr="007122A9" w:rsidRDefault="007122A9" w:rsidP="007122A9">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7122A9" w14:paraId="5EDAC8B6" w14:textId="77777777" w:rsidTr="00387AE7">
        <w:tc>
          <w:tcPr>
            <w:tcW w:w="9350" w:type="dxa"/>
          </w:tcPr>
          <w:p w14:paraId="347F2613" w14:textId="77777777" w:rsidR="007122A9" w:rsidRDefault="007122A9" w:rsidP="00387AE7"/>
          <w:p w14:paraId="0CE468FE" w14:textId="77777777" w:rsidR="007122A9" w:rsidRDefault="007122A9" w:rsidP="00387AE7"/>
          <w:p w14:paraId="319C93B1" w14:textId="77777777" w:rsidR="007122A9" w:rsidRDefault="007122A9" w:rsidP="00387AE7"/>
        </w:tc>
      </w:tr>
    </w:tbl>
    <w:p w14:paraId="6BA98DC1" w14:textId="77777777" w:rsidR="007122A9" w:rsidRPr="007122A9" w:rsidRDefault="007122A9" w:rsidP="007122A9"/>
    <w:p w14:paraId="62B0168E" w14:textId="7B571C04" w:rsidR="007122A9" w:rsidRPr="007122A9" w:rsidRDefault="007122A9" w:rsidP="007122A9">
      <w:pPr>
        <w:rPr>
          <w:b/>
          <w:bCs/>
        </w:rPr>
      </w:pPr>
      <w:r w:rsidRPr="007122A9">
        <w:rPr>
          <w:b/>
          <w:bCs/>
        </w:rPr>
        <w:t>Question 1</w:t>
      </w:r>
      <w:r>
        <w:rPr>
          <w:b/>
          <w:bCs/>
        </w:rPr>
        <w:t>6</w:t>
      </w:r>
      <w:r w:rsidRPr="007122A9">
        <w:rPr>
          <w:b/>
          <w:bCs/>
        </w:rPr>
        <w:t>:</w:t>
      </w:r>
      <w:r>
        <w:rPr>
          <w:b/>
          <w:bCs/>
        </w:rPr>
        <w:br/>
      </w:r>
      <w:r w:rsidRPr="007122A9">
        <w:t>How can you process a return or partial refund if a customer agrees to a compensation offer (e.g., 30% refund)?</w:t>
      </w:r>
    </w:p>
    <w:p w14:paraId="0A52DF0A" w14:textId="77777777" w:rsidR="007122A9" w:rsidRPr="007122A9" w:rsidRDefault="007122A9" w:rsidP="007122A9">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7122A9" w14:paraId="47003E5E" w14:textId="77777777" w:rsidTr="00387AE7">
        <w:tc>
          <w:tcPr>
            <w:tcW w:w="9350" w:type="dxa"/>
          </w:tcPr>
          <w:p w14:paraId="28432BD8" w14:textId="77777777" w:rsidR="007122A9" w:rsidRDefault="007122A9" w:rsidP="00387AE7"/>
          <w:p w14:paraId="33F5D390" w14:textId="77777777" w:rsidR="007122A9" w:rsidRDefault="007122A9" w:rsidP="00387AE7"/>
          <w:p w14:paraId="78C209D6" w14:textId="77777777" w:rsidR="007122A9" w:rsidRDefault="007122A9" w:rsidP="00387AE7"/>
        </w:tc>
      </w:tr>
    </w:tbl>
    <w:p w14:paraId="185E1F94" w14:textId="77777777" w:rsidR="007122A9" w:rsidRPr="007122A9" w:rsidRDefault="007122A9" w:rsidP="007122A9"/>
    <w:p w14:paraId="6DEE2A02" w14:textId="766124C4" w:rsidR="007122A9" w:rsidRPr="007122A9" w:rsidRDefault="007122A9" w:rsidP="007122A9">
      <w:r w:rsidRPr="007122A9">
        <w:rPr>
          <w:b/>
          <w:bCs/>
        </w:rPr>
        <w:t>Question 1</w:t>
      </w:r>
      <w:r>
        <w:rPr>
          <w:b/>
          <w:bCs/>
        </w:rPr>
        <w:t>7:</w:t>
      </w:r>
      <w:r>
        <w:rPr>
          <w:b/>
          <w:bCs/>
        </w:rPr>
        <w:br/>
      </w:r>
      <w:r w:rsidRPr="007122A9">
        <w:t>When are cancellations allowed, and why must the order be "unfulfilled" before processing a cancellation?</w:t>
      </w:r>
    </w:p>
    <w:p w14:paraId="6F657E14" w14:textId="77777777" w:rsidR="007122A9" w:rsidRPr="007122A9" w:rsidRDefault="007122A9" w:rsidP="007122A9">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7122A9" w14:paraId="269D491A" w14:textId="77777777" w:rsidTr="00387AE7">
        <w:tc>
          <w:tcPr>
            <w:tcW w:w="9350" w:type="dxa"/>
          </w:tcPr>
          <w:p w14:paraId="23A2AE9E" w14:textId="77777777" w:rsidR="007122A9" w:rsidRDefault="007122A9" w:rsidP="00387AE7"/>
          <w:p w14:paraId="3311A5B6" w14:textId="77777777" w:rsidR="007122A9" w:rsidRDefault="007122A9" w:rsidP="00387AE7"/>
          <w:p w14:paraId="470F0771" w14:textId="77777777" w:rsidR="007122A9" w:rsidRDefault="007122A9" w:rsidP="00387AE7"/>
        </w:tc>
      </w:tr>
    </w:tbl>
    <w:p w14:paraId="64CE863C" w14:textId="77777777" w:rsidR="007122A9" w:rsidRPr="007122A9" w:rsidRDefault="007122A9" w:rsidP="007122A9"/>
    <w:p w14:paraId="6200A135" w14:textId="69A0AA8B" w:rsidR="007122A9" w:rsidRPr="007122A9" w:rsidRDefault="007122A9" w:rsidP="007122A9">
      <w:r w:rsidRPr="007122A9">
        <w:rPr>
          <w:b/>
          <w:bCs/>
        </w:rPr>
        <w:t>Question 1</w:t>
      </w:r>
      <w:r>
        <w:rPr>
          <w:b/>
          <w:bCs/>
        </w:rPr>
        <w:t>8</w:t>
      </w:r>
      <w:r w:rsidRPr="007122A9">
        <w:rPr>
          <w:b/>
          <w:bCs/>
        </w:rPr>
        <w:t>:</w:t>
      </w:r>
      <w:r>
        <w:rPr>
          <w:b/>
          <w:bCs/>
        </w:rPr>
        <w:br/>
      </w:r>
      <w:r w:rsidRPr="007122A9">
        <w:t>How can agents update a customer’s shipping address, and what limitations exist once an order has been fulfilled?</w:t>
      </w:r>
    </w:p>
    <w:p w14:paraId="7B0A361F" w14:textId="77777777" w:rsidR="007122A9" w:rsidRPr="007122A9" w:rsidRDefault="007122A9" w:rsidP="007122A9">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7122A9" w14:paraId="4456D672" w14:textId="77777777" w:rsidTr="00387AE7">
        <w:tc>
          <w:tcPr>
            <w:tcW w:w="9350" w:type="dxa"/>
          </w:tcPr>
          <w:p w14:paraId="51CB2EA2" w14:textId="77777777" w:rsidR="007122A9" w:rsidRDefault="007122A9" w:rsidP="00387AE7"/>
          <w:p w14:paraId="7AC8E1ED" w14:textId="77777777" w:rsidR="007122A9" w:rsidRDefault="007122A9" w:rsidP="00387AE7"/>
          <w:p w14:paraId="07904294" w14:textId="77777777" w:rsidR="007122A9" w:rsidRDefault="007122A9" w:rsidP="00387AE7"/>
        </w:tc>
      </w:tr>
    </w:tbl>
    <w:p w14:paraId="4D35604B" w14:textId="77777777" w:rsidR="007122A9" w:rsidRPr="007122A9" w:rsidRDefault="007122A9" w:rsidP="007122A9"/>
    <w:p w14:paraId="13BC089F" w14:textId="1EAB8672" w:rsidR="007122A9" w:rsidRPr="007122A9" w:rsidRDefault="007122A9" w:rsidP="007122A9">
      <w:r w:rsidRPr="007122A9">
        <w:rPr>
          <w:b/>
          <w:bCs/>
        </w:rPr>
        <w:lastRenderedPageBreak/>
        <w:t>Question 1</w:t>
      </w:r>
      <w:r>
        <w:rPr>
          <w:b/>
          <w:bCs/>
        </w:rPr>
        <w:t>9</w:t>
      </w:r>
      <w:r w:rsidRPr="007122A9">
        <w:rPr>
          <w:b/>
          <w:bCs/>
        </w:rPr>
        <w:t>:</w:t>
      </w:r>
      <w:r>
        <w:rPr>
          <w:b/>
          <w:bCs/>
        </w:rPr>
        <w:br/>
      </w:r>
      <w:r w:rsidRPr="007122A9">
        <w:t>What steps should you follow if a customer contacts support using a different email than the one they originally used to place an order?</w:t>
      </w:r>
    </w:p>
    <w:p w14:paraId="526DB379" w14:textId="77777777" w:rsidR="007122A9" w:rsidRPr="007122A9" w:rsidRDefault="007122A9" w:rsidP="007122A9">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7122A9" w14:paraId="1359BB65" w14:textId="77777777" w:rsidTr="00387AE7">
        <w:tc>
          <w:tcPr>
            <w:tcW w:w="9350" w:type="dxa"/>
          </w:tcPr>
          <w:p w14:paraId="558AFD8D" w14:textId="77777777" w:rsidR="007122A9" w:rsidRDefault="007122A9" w:rsidP="00387AE7"/>
          <w:p w14:paraId="502DE6D5" w14:textId="77777777" w:rsidR="007122A9" w:rsidRDefault="007122A9" w:rsidP="00387AE7"/>
          <w:p w14:paraId="0BFD66B4" w14:textId="77777777" w:rsidR="007122A9" w:rsidRDefault="007122A9" w:rsidP="00387AE7"/>
        </w:tc>
      </w:tr>
    </w:tbl>
    <w:p w14:paraId="2FA37A67" w14:textId="77777777" w:rsidR="007122A9" w:rsidRPr="007122A9" w:rsidRDefault="007122A9" w:rsidP="007122A9"/>
    <w:p w14:paraId="44C58E7A" w14:textId="7476C76A" w:rsidR="007122A9" w:rsidRPr="007122A9" w:rsidRDefault="007122A9" w:rsidP="007122A9">
      <w:pPr>
        <w:rPr>
          <w:b/>
          <w:bCs/>
        </w:rPr>
      </w:pPr>
      <w:r w:rsidRPr="007122A9">
        <w:rPr>
          <w:b/>
          <w:bCs/>
        </w:rPr>
        <w:t>Improving Efficiency and Customer Satisfaction</w:t>
      </w:r>
    </w:p>
    <w:p w14:paraId="69F7BE00" w14:textId="7B436362" w:rsidR="007122A9" w:rsidRPr="007122A9" w:rsidRDefault="007122A9" w:rsidP="007122A9">
      <w:r w:rsidRPr="007122A9">
        <w:rPr>
          <w:b/>
          <w:bCs/>
        </w:rPr>
        <w:t xml:space="preserve">Question </w:t>
      </w:r>
      <w:r>
        <w:rPr>
          <w:b/>
          <w:bCs/>
        </w:rPr>
        <w:t>20</w:t>
      </w:r>
      <w:r w:rsidRPr="007122A9">
        <w:rPr>
          <w:b/>
          <w:bCs/>
        </w:rPr>
        <w:t>:</w:t>
      </w:r>
      <w:r>
        <w:rPr>
          <w:b/>
          <w:bCs/>
        </w:rPr>
        <w:br/>
      </w:r>
      <w:r w:rsidRPr="007122A9">
        <w:t>How should agents handle customers who are angry or frustrated about their order issues?</w:t>
      </w:r>
    </w:p>
    <w:p w14:paraId="0BCD106B" w14:textId="77777777" w:rsidR="007122A9" w:rsidRPr="007122A9" w:rsidRDefault="007122A9" w:rsidP="007122A9">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7122A9" w14:paraId="5251E901" w14:textId="77777777" w:rsidTr="00387AE7">
        <w:tc>
          <w:tcPr>
            <w:tcW w:w="9350" w:type="dxa"/>
          </w:tcPr>
          <w:p w14:paraId="54FB835B" w14:textId="77777777" w:rsidR="007122A9" w:rsidRDefault="007122A9" w:rsidP="00387AE7"/>
          <w:p w14:paraId="4FEB1386" w14:textId="77777777" w:rsidR="007122A9" w:rsidRDefault="007122A9" w:rsidP="00387AE7"/>
          <w:p w14:paraId="0858D0E0" w14:textId="77777777" w:rsidR="007122A9" w:rsidRDefault="007122A9" w:rsidP="00387AE7"/>
        </w:tc>
      </w:tr>
    </w:tbl>
    <w:p w14:paraId="6041047A" w14:textId="77777777" w:rsidR="007122A9" w:rsidRPr="007122A9" w:rsidRDefault="007122A9" w:rsidP="007122A9"/>
    <w:p w14:paraId="3955AD8A" w14:textId="7C7D3310" w:rsidR="007122A9" w:rsidRPr="007122A9" w:rsidRDefault="007122A9" w:rsidP="007122A9">
      <w:r w:rsidRPr="007122A9">
        <w:rPr>
          <w:b/>
          <w:bCs/>
        </w:rPr>
        <w:t xml:space="preserve">Question </w:t>
      </w:r>
      <w:r>
        <w:rPr>
          <w:b/>
          <w:bCs/>
        </w:rPr>
        <w:t>2</w:t>
      </w:r>
      <w:r w:rsidRPr="007122A9">
        <w:rPr>
          <w:b/>
          <w:bCs/>
        </w:rPr>
        <w:t>1:</w:t>
      </w:r>
      <w:r>
        <w:rPr>
          <w:b/>
          <w:bCs/>
        </w:rPr>
        <w:br/>
      </w:r>
      <w:r w:rsidRPr="007122A9">
        <w:t>What are best practices for ensuring emails and responses are clear, professional, and accurate?</w:t>
      </w:r>
    </w:p>
    <w:p w14:paraId="2B64BE14" w14:textId="77777777" w:rsidR="007122A9" w:rsidRPr="007122A9" w:rsidRDefault="007122A9" w:rsidP="007122A9">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7122A9" w14:paraId="450E68A8" w14:textId="77777777" w:rsidTr="00387AE7">
        <w:tc>
          <w:tcPr>
            <w:tcW w:w="9350" w:type="dxa"/>
          </w:tcPr>
          <w:p w14:paraId="52DCE2A0" w14:textId="77777777" w:rsidR="007122A9" w:rsidRDefault="007122A9" w:rsidP="00387AE7"/>
          <w:p w14:paraId="7EEEFA66" w14:textId="77777777" w:rsidR="007122A9" w:rsidRDefault="007122A9" w:rsidP="00387AE7"/>
          <w:p w14:paraId="310918EF" w14:textId="77777777" w:rsidR="007122A9" w:rsidRDefault="007122A9" w:rsidP="00387AE7"/>
        </w:tc>
      </w:tr>
    </w:tbl>
    <w:p w14:paraId="26EF4C38" w14:textId="77777777" w:rsidR="007122A9" w:rsidRPr="007122A9" w:rsidRDefault="007122A9" w:rsidP="007122A9"/>
    <w:p w14:paraId="454BC5F4" w14:textId="060EE40C" w:rsidR="007122A9" w:rsidRPr="007122A9" w:rsidRDefault="007122A9" w:rsidP="007122A9">
      <w:r w:rsidRPr="007122A9">
        <w:rPr>
          <w:b/>
          <w:bCs/>
        </w:rPr>
        <w:t xml:space="preserve">Question </w:t>
      </w:r>
      <w:r>
        <w:rPr>
          <w:b/>
          <w:bCs/>
        </w:rPr>
        <w:t>22</w:t>
      </w:r>
      <w:r w:rsidRPr="007122A9">
        <w:rPr>
          <w:b/>
          <w:bCs/>
        </w:rPr>
        <w:t>:</w:t>
      </w:r>
      <w:r>
        <w:rPr>
          <w:b/>
          <w:bCs/>
        </w:rPr>
        <w:br/>
      </w:r>
      <w:r w:rsidRPr="007122A9">
        <w:t xml:space="preserve">Why is it important to attach photos of damaged items to both Shopify and </w:t>
      </w:r>
      <w:proofErr w:type="spellStart"/>
      <w:r w:rsidRPr="007122A9">
        <w:t>ClickUp</w:t>
      </w:r>
      <w:proofErr w:type="spellEnd"/>
      <w:r w:rsidRPr="007122A9">
        <w:t xml:space="preserve"> when assisting with a claim?</w:t>
      </w:r>
    </w:p>
    <w:p w14:paraId="54D1DB15" w14:textId="77777777" w:rsidR="007122A9" w:rsidRPr="007122A9" w:rsidRDefault="007122A9" w:rsidP="007122A9">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7122A9" w14:paraId="35A30CE7" w14:textId="77777777" w:rsidTr="00387AE7">
        <w:tc>
          <w:tcPr>
            <w:tcW w:w="9350" w:type="dxa"/>
          </w:tcPr>
          <w:p w14:paraId="11CE9D9B" w14:textId="77777777" w:rsidR="007122A9" w:rsidRDefault="007122A9" w:rsidP="00387AE7"/>
          <w:p w14:paraId="3E810924" w14:textId="77777777" w:rsidR="007122A9" w:rsidRDefault="007122A9" w:rsidP="00387AE7"/>
          <w:p w14:paraId="77488F01" w14:textId="77777777" w:rsidR="007122A9" w:rsidRDefault="007122A9" w:rsidP="00387AE7"/>
        </w:tc>
      </w:tr>
    </w:tbl>
    <w:p w14:paraId="06F5F1AB" w14:textId="77777777" w:rsidR="007122A9" w:rsidRPr="007122A9" w:rsidRDefault="007122A9" w:rsidP="007122A9"/>
    <w:p w14:paraId="2444E04D" w14:textId="48BFBAC6" w:rsidR="007122A9" w:rsidRPr="007122A9" w:rsidRDefault="007122A9" w:rsidP="007122A9">
      <w:r w:rsidRPr="007122A9">
        <w:rPr>
          <w:b/>
          <w:bCs/>
        </w:rPr>
        <w:lastRenderedPageBreak/>
        <w:t xml:space="preserve">Question </w:t>
      </w:r>
      <w:r>
        <w:rPr>
          <w:b/>
          <w:bCs/>
        </w:rPr>
        <w:t>23</w:t>
      </w:r>
      <w:r w:rsidRPr="007122A9">
        <w:rPr>
          <w:b/>
          <w:bCs/>
        </w:rPr>
        <w:t>:</w:t>
      </w:r>
      <w:r>
        <w:rPr>
          <w:b/>
          <w:bCs/>
        </w:rPr>
        <w:br/>
      </w:r>
      <w:r w:rsidRPr="007122A9">
        <w:t>How can using the notes section in Shopify help improve communication between customer service agents and the shop owner?</w:t>
      </w:r>
    </w:p>
    <w:p w14:paraId="4B32D734" w14:textId="77777777" w:rsidR="007122A9" w:rsidRPr="007122A9" w:rsidRDefault="007122A9" w:rsidP="007122A9">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7122A9" w14:paraId="322FD100" w14:textId="77777777" w:rsidTr="00387AE7">
        <w:tc>
          <w:tcPr>
            <w:tcW w:w="9350" w:type="dxa"/>
          </w:tcPr>
          <w:p w14:paraId="7876C532" w14:textId="77777777" w:rsidR="007122A9" w:rsidRDefault="007122A9" w:rsidP="00387AE7"/>
          <w:p w14:paraId="7F781129" w14:textId="77777777" w:rsidR="007122A9" w:rsidRDefault="007122A9" w:rsidP="00387AE7"/>
          <w:p w14:paraId="3C3757CB" w14:textId="77777777" w:rsidR="007122A9" w:rsidRDefault="007122A9" w:rsidP="00387AE7"/>
        </w:tc>
      </w:tr>
    </w:tbl>
    <w:p w14:paraId="015D9FC6" w14:textId="77777777" w:rsidR="007122A9" w:rsidRPr="007122A9" w:rsidRDefault="007122A9" w:rsidP="007122A9"/>
    <w:p w14:paraId="7FC73270" w14:textId="2496B83A" w:rsidR="007122A9" w:rsidRPr="007122A9" w:rsidRDefault="007122A9" w:rsidP="007122A9">
      <w:r w:rsidRPr="007122A9">
        <w:rPr>
          <w:b/>
          <w:bCs/>
        </w:rPr>
        <w:t xml:space="preserve">Question </w:t>
      </w:r>
      <w:r>
        <w:rPr>
          <w:b/>
          <w:bCs/>
        </w:rPr>
        <w:t>24</w:t>
      </w:r>
      <w:r w:rsidRPr="007122A9">
        <w:rPr>
          <w:b/>
          <w:bCs/>
        </w:rPr>
        <w:t>:</w:t>
      </w:r>
      <w:r>
        <w:rPr>
          <w:b/>
          <w:bCs/>
        </w:rPr>
        <w:br/>
      </w:r>
      <w:r w:rsidRPr="007122A9">
        <w:t>What strategies can agents use to minimize mistakes and improve response times when handling customer orders in Shopify?</w:t>
      </w:r>
    </w:p>
    <w:p w14:paraId="6F71C710" w14:textId="77777777" w:rsidR="007122A9" w:rsidRPr="007122A9" w:rsidRDefault="007122A9" w:rsidP="007122A9">
      <w:pPr>
        <w:rPr>
          <w:b/>
          <w:bCs/>
        </w:rPr>
      </w:pPr>
      <w:r w:rsidRPr="007122A9">
        <w:rPr>
          <w:b/>
          <w:bCs/>
        </w:rPr>
        <w:t>My Answer:</w:t>
      </w:r>
    </w:p>
    <w:tbl>
      <w:tblPr>
        <w:tblStyle w:val="TableGrid"/>
        <w:tblW w:w="0" w:type="auto"/>
        <w:tblLook w:val="04A0" w:firstRow="1" w:lastRow="0" w:firstColumn="1" w:lastColumn="0" w:noHBand="0" w:noVBand="1"/>
      </w:tblPr>
      <w:tblGrid>
        <w:gridCol w:w="9350"/>
      </w:tblGrid>
      <w:tr w:rsidR="007122A9" w14:paraId="53C3F518" w14:textId="77777777" w:rsidTr="00387AE7">
        <w:tc>
          <w:tcPr>
            <w:tcW w:w="9350" w:type="dxa"/>
          </w:tcPr>
          <w:p w14:paraId="7AEE9763" w14:textId="77777777" w:rsidR="007122A9" w:rsidRDefault="007122A9" w:rsidP="00387AE7"/>
          <w:p w14:paraId="2E32A46E" w14:textId="77777777" w:rsidR="007122A9" w:rsidRDefault="007122A9" w:rsidP="00387AE7"/>
          <w:p w14:paraId="67DAE65A" w14:textId="77777777" w:rsidR="007122A9" w:rsidRDefault="007122A9" w:rsidP="00387AE7"/>
        </w:tc>
      </w:tr>
    </w:tbl>
    <w:p w14:paraId="17E6E5C8" w14:textId="77777777" w:rsidR="007122A9" w:rsidRPr="007122A9" w:rsidRDefault="007122A9" w:rsidP="007122A9">
      <w:pPr>
        <w:rPr>
          <w:b/>
          <w:bCs/>
        </w:rPr>
      </w:pPr>
    </w:p>
    <w:p w14:paraId="6DC86793" w14:textId="26E4BAA8" w:rsidR="00AF2832" w:rsidRDefault="00AF2832" w:rsidP="00AF2832">
      <w:r>
        <w:t>You are now at the end of this workbook. Please save this workbook and email it to: jobs@xplodemedia.nl</w:t>
      </w:r>
    </w:p>
    <w:sectPr w:rsidR="00AF28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832"/>
    <w:rsid w:val="005426AF"/>
    <w:rsid w:val="007122A9"/>
    <w:rsid w:val="00AF283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76B711F8"/>
  <w15:chartTrackingRefBased/>
  <w15:docId w15:val="{063C0508-EC10-D048-97E3-DE2BF7779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28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28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28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28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28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28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8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8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8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8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28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28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28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28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28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8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8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832"/>
    <w:rPr>
      <w:rFonts w:eastAsiaTheme="majorEastAsia" w:cstheme="majorBidi"/>
      <w:color w:val="272727" w:themeColor="text1" w:themeTint="D8"/>
    </w:rPr>
  </w:style>
  <w:style w:type="paragraph" w:styleId="Title">
    <w:name w:val="Title"/>
    <w:basedOn w:val="Normal"/>
    <w:next w:val="Normal"/>
    <w:link w:val="TitleChar"/>
    <w:uiPriority w:val="10"/>
    <w:qFormat/>
    <w:rsid w:val="00AF2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8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8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8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832"/>
    <w:pPr>
      <w:spacing w:before="160"/>
      <w:jc w:val="center"/>
    </w:pPr>
    <w:rPr>
      <w:i/>
      <w:iCs/>
      <w:color w:val="404040" w:themeColor="text1" w:themeTint="BF"/>
    </w:rPr>
  </w:style>
  <w:style w:type="character" w:customStyle="1" w:styleId="QuoteChar">
    <w:name w:val="Quote Char"/>
    <w:basedOn w:val="DefaultParagraphFont"/>
    <w:link w:val="Quote"/>
    <w:uiPriority w:val="29"/>
    <w:rsid w:val="00AF2832"/>
    <w:rPr>
      <w:i/>
      <w:iCs/>
      <w:color w:val="404040" w:themeColor="text1" w:themeTint="BF"/>
    </w:rPr>
  </w:style>
  <w:style w:type="paragraph" w:styleId="ListParagraph">
    <w:name w:val="List Paragraph"/>
    <w:basedOn w:val="Normal"/>
    <w:uiPriority w:val="34"/>
    <w:qFormat/>
    <w:rsid w:val="00AF2832"/>
    <w:pPr>
      <w:ind w:left="720"/>
      <w:contextualSpacing/>
    </w:pPr>
  </w:style>
  <w:style w:type="character" w:styleId="IntenseEmphasis">
    <w:name w:val="Intense Emphasis"/>
    <w:basedOn w:val="DefaultParagraphFont"/>
    <w:uiPriority w:val="21"/>
    <w:qFormat/>
    <w:rsid w:val="00AF2832"/>
    <w:rPr>
      <w:i/>
      <w:iCs/>
      <w:color w:val="0F4761" w:themeColor="accent1" w:themeShade="BF"/>
    </w:rPr>
  </w:style>
  <w:style w:type="paragraph" w:styleId="IntenseQuote">
    <w:name w:val="Intense Quote"/>
    <w:basedOn w:val="Normal"/>
    <w:next w:val="Normal"/>
    <w:link w:val="IntenseQuoteChar"/>
    <w:uiPriority w:val="30"/>
    <w:qFormat/>
    <w:rsid w:val="00AF28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2832"/>
    <w:rPr>
      <w:i/>
      <w:iCs/>
      <w:color w:val="0F4761" w:themeColor="accent1" w:themeShade="BF"/>
    </w:rPr>
  </w:style>
  <w:style w:type="character" w:styleId="IntenseReference">
    <w:name w:val="Intense Reference"/>
    <w:basedOn w:val="DefaultParagraphFont"/>
    <w:uiPriority w:val="32"/>
    <w:qFormat/>
    <w:rsid w:val="00AF2832"/>
    <w:rPr>
      <w:b/>
      <w:bCs/>
      <w:smallCaps/>
      <w:color w:val="0F4761" w:themeColor="accent1" w:themeShade="BF"/>
      <w:spacing w:val="5"/>
    </w:rPr>
  </w:style>
  <w:style w:type="table" w:styleId="TableGrid">
    <w:name w:val="Table Grid"/>
    <w:basedOn w:val="TableNormal"/>
    <w:uiPriority w:val="39"/>
    <w:rsid w:val="00AF2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621</Words>
  <Characters>3541</Characters>
  <Application>Microsoft Office Word</Application>
  <DocSecurity>0</DocSecurity>
  <Lines>29</Lines>
  <Paragraphs>8</Paragraphs>
  <ScaleCrop>false</ScaleCrop>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de Jong</dc:creator>
  <cp:keywords/>
  <dc:description/>
  <cp:lastModifiedBy>Mike de Jong</cp:lastModifiedBy>
  <cp:revision>2</cp:revision>
  <dcterms:created xsi:type="dcterms:W3CDTF">2025-03-08T06:33:00Z</dcterms:created>
  <dcterms:modified xsi:type="dcterms:W3CDTF">2025-03-08T06:33:00Z</dcterms:modified>
</cp:coreProperties>
</file>